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3F8" w:rsidRPr="00860D1B" w:rsidRDefault="004563F8" w:rsidP="004563F8">
      <w:pPr>
        <w:ind w:firstLine="708"/>
        <w:rPr>
          <w:sz w:val="28"/>
          <w:szCs w:val="28"/>
        </w:rPr>
      </w:pPr>
      <w:r w:rsidRPr="00860D1B">
        <w:rPr>
          <w:sz w:val="28"/>
          <w:szCs w:val="28"/>
        </w:rPr>
        <w:t xml:space="preserve">Примерные </w:t>
      </w:r>
      <w:r>
        <w:rPr>
          <w:sz w:val="28"/>
          <w:szCs w:val="28"/>
        </w:rPr>
        <w:t xml:space="preserve">контрольные </w:t>
      </w:r>
      <w:r w:rsidRPr="00860D1B">
        <w:rPr>
          <w:sz w:val="28"/>
          <w:szCs w:val="28"/>
        </w:rPr>
        <w:t xml:space="preserve">вопросы </w:t>
      </w:r>
      <w:r>
        <w:rPr>
          <w:sz w:val="28"/>
          <w:szCs w:val="28"/>
        </w:rPr>
        <w:t xml:space="preserve">при защите </w:t>
      </w:r>
      <w:r w:rsidRPr="00610922">
        <w:rPr>
          <w:b/>
          <w:sz w:val="28"/>
          <w:szCs w:val="28"/>
        </w:rPr>
        <w:t>отчета по НИР</w:t>
      </w:r>
      <w:r w:rsidRPr="00860D1B">
        <w:rPr>
          <w:sz w:val="28"/>
          <w:szCs w:val="28"/>
        </w:rPr>
        <w:t>:</w:t>
      </w:r>
    </w:p>
    <w:p w:rsidR="004563F8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Что является началом исследовательского поиска?</w:t>
      </w:r>
    </w:p>
    <w:p w:rsidR="004563F8" w:rsidRPr="000B7D5E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0B7D5E">
        <w:rPr>
          <w:sz w:val="28"/>
          <w:szCs w:val="28"/>
        </w:rPr>
        <w:t xml:space="preserve">Что такое проблемная ситуация, </w:t>
      </w:r>
      <w:r>
        <w:rPr>
          <w:sz w:val="28"/>
          <w:szCs w:val="28"/>
        </w:rPr>
        <w:t>к</w:t>
      </w:r>
      <w:r w:rsidRPr="000B7D5E">
        <w:rPr>
          <w:sz w:val="28"/>
          <w:szCs w:val="28"/>
        </w:rPr>
        <w:t>аковы типы проблемной ситуаций?</w:t>
      </w:r>
    </w:p>
    <w:p w:rsidR="004563F8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Особенности формулирования научной проблемы</w:t>
      </w:r>
    </w:p>
    <w:p w:rsidR="004563F8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Общенаучные методы исследования</w:t>
      </w:r>
    </w:p>
    <w:p w:rsidR="004563F8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Что такое анализ</w:t>
      </w:r>
      <w:r>
        <w:rPr>
          <w:sz w:val="28"/>
          <w:szCs w:val="28"/>
        </w:rPr>
        <w:t xml:space="preserve">, эксперимент и моделирование </w:t>
      </w:r>
      <w:r w:rsidRPr="006262BD">
        <w:rPr>
          <w:sz w:val="28"/>
          <w:szCs w:val="28"/>
        </w:rPr>
        <w:t>как метод</w:t>
      </w:r>
      <w:r>
        <w:rPr>
          <w:sz w:val="28"/>
          <w:szCs w:val="28"/>
        </w:rPr>
        <w:t>ы</w:t>
      </w:r>
      <w:r w:rsidRPr="006262BD">
        <w:rPr>
          <w:sz w:val="28"/>
          <w:szCs w:val="28"/>
        </w:rPr>
        <w:t xml:space="preserve"> научного познания?</w:t>
      </w:r>
    </w:p>
    <w:p w:rsidR="004563F8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Эмпирический и теоретический уровни</w:t>
      </w:r>
      <w:r>
        <w:rPr>
          <w:sz w:val="28"/>
          <w:szCs w:val="28"/>
        </w:rPr>
        <w:t xml:space="preserve"> исследования</w:t>
      </w:r>
    </w:p>
    <w:p w:rsidR="004563F8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Схема формулирования научной проблемы</w:t>
      </w:r>
    </w:p>
    <w:p w:rsidR="004563F8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Этапы научно-исследовательской работы</w:t>
      </w:r>
    </w:p>
    <w:p w:rsidR="004563F8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Методы сбора количественной информации</w:t>
      </w:r>
    </w:p>
    <w:p w:rsidR="004563F8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Статистическое исследование</w:t>
      </w:r>
    </w:p>
    <w:p w:rsidR="004563F8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Планирование исследования по методу полного факторного эксперимента</w:t>
      </w:r>
    </w:p>
    <w:p w:rsidR="004563F8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Прогнозирование в научных исследованиях</w:t>
      </w:r>
    </w:p>
    <w:p w:rsidR="004563F8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Информационные и библиографические источники информации</w:t>
      </w:r>
    </w:p>
    <w:p w:rsidR="004563F8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Основные средства сбора, поиска, систематизации и анализа исходных источников информации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Понятие термина «наука».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Каково предназначение науки в обществе?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Что такое научное исследование?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Какие виды научных знаний бывают? Теоретические и эмпирические уровни познания.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Какие основные проблемы возникают при формулировании задачи научного исследования?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Перечислите этапы разработки научно-технической темы.</w:t>
      </w:r>
    </w:p>
    <w:p w:rsidR="004563F8" w:rsidRPr="00567BD4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567BD4">
        <w:rPr>
          <w:sz w:val="28"/>
          <w:szCs w:val="28"/>
        </w:rPr>
        <w:t>Дать понятие научного знания, научн</w:t>
      </w:r>
      <w:r>
        <w:rPr>
          <w:sz w:val="28"/>
          <w:szCs w:val="28"/>
        </w:rPr>
        <w:t>ой</w:t>
      </w:r>
      <w:r w:rsidRPr="00567BD4">
        <w:rPr>
          <w:sz w:val="28"/>
          <w:szCs w:val="28"/>
        </w:rPr>
        <w:t xml:space="preserve"> иде</w:t>
      </w:r>
      <w:r>
        <w:rPr>
          <w:sz w:val="28"/>
          <w:szCs w:val="28"/>
        </w:rPr>
        <w:t>и</w:t>
      </w:r>
      <w:r w:rsidRPr="00567BD4">
        <w:rPr>
          <w:sz w:val="28"/>
          <w:szCs w:val="28"/>
        </w:rPr>
        <w:t>, гипотез</w:t>
      </w:r>
      <w:r>
        <w:rPr>
          <w:sz w:val="28"/>
          <w:szCs w:val="28"/>
        </w:rPr>
        <w:t>ы</w:t>
      </w:r>
      <w:r w:rsidRPr="00567BD4">
        <w:rPr>
          <w:sz w:val="28"/>
          <w:szCs w:val="28"/>
        </w:rPr>
        <w:t>, закон</w:t>
      </w:r>
      <w:r>
        <w:rPr>
          <w:sz w:val="28"/>
          <w:szCs w:val="28"/>
        </w:rPr>
        <w:t>а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Что такое теория, методология?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Дать характеристику методам теоретических исследований.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Дать характеристику эмпирическим методам исследований.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Перечислите этапы научного исследования.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Что такое цель научного исследования?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Дать определение следующим понятиям «объект» научного исследования, «предмет»?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Что такое фундаментальные, прикладные и поисковые исследования?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Дать характеристику этапам научно-исследовательской работы.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Перечислите этапы научного исследования.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Какой этап в научно-исследовательской работе является завершающим?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Цели изучения литературы.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Источники научно-технической информации в области строительства.</w:t>
      </w:r>
    </w:p>
    <w:p w:rsidR="004563F8" w:rsidRPr="001D6515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 xml:space="preserve">Основные этапы работы с </w:t>
      </w:r>
      <w:r w:rsidRPr="001D6515">
        <w:rPr>
          <w:sz w:val="28"/>
          <w:szCs w:val="28"/>
        </w:rPr>
        <w:t xml:space="preserve">периодической </w:t>
      </w:r>
      <w:hyperlink r:id="rId5" w:tooltip="Научная и научно-популярная литература" w:history="1">
        <w:r w:rsidRPr="001D6515">
          <w:rPr>
            <w:sz w:val="28"/>
            <w:szCs w:val="28"/>
          </w:rPr>
          <w:t>научно-технической литературой</w:t>
        </w:r>
      </w:hyperlink>
      <w:r w:rsidRPr="001D6515">
        <w:rPr>
          <w:sz w:val="28"/>
          <w:szCs w:val="28"/>
        </w:rPr>
        <w:t>.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Охарактеризовать принципы работы с научной литературой.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lastRenderedPageBreak/>
        <w:t>Составление обзора литературы.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Форма оформления ссылки на различные типы литературных источников.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Каковы основные требования по составу и объему выпускной квалификационной работы?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Каковы требования к количественному объему выпускной квалификационной работы?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Каковы основные требования к оформлению выпускной работы?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Требования по оформлению магистерских диссертаций?</w:t>
      </w:r>
    </w:p>
    <w:p w:rsidR="004563F8" w:rsidRPr="006262BD" w:rsidRDefault="004563F8" w:rsidP="004563F8">
      <w:pPr>
        <w:pStyle w:val="a4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262BD">
        <w:rPr>
          <w:sz w:val="28"/>
          <w:szCs w:val="28"/>
        </w:rPr>
        <w:t>Требования оформления диссертаций и авторефератов.</w:t>
      </w:r>
    </w:p>
    <w:p w:rsidR="004563F8" w:rsidRPr="001D6515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Чем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обоснована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актуальность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темы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исследований?</w:t>
      </w:r>
    </w:p>
    <w:p w:rsidR="004563F8" w:rsidRPr="001D6515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чём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состоит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рабочая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гипотеза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исследований?</w:t>
      </w:r>
    </w:p>
    <w:p w:rsidR="004563F8" w:rsidRPr="001D6515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Сформулируйте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исследований</w:t>
      </w:r>
    </w:p>
    <w:p w:rsidR="004563F8" w:rsidRPr="001D6515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Сформулируйте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задачи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исследований</w:t>
      </w:r>
    </w:p>
    <w:p w:rsidR="004563F8" w:rsidRPr="001D6515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Перечислите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работы, которые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предстоит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выполнить</w:t>
      </w:r>
    </w:p>
    <w:p w:rsidR="004563F8" w:rsidRPr="001D6515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Какие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были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изучены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источники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научно-технической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информации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теме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исследования?</w:t>
      </w:r>
    </w:p>
    <w:p w:rsidR="004563F8" w:rsidRPr="001D6515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Каковы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научные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достижения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теме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исследования?</w:t>
      </w:r>
    </w:p>
    <w:p w:rsidR="004563F8" w:rsidRPr="001D6515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Какими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методами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решалась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рассматриваемая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научно-техническая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задача?</w:t>
      </w:r>
    </w:p>
    <w:p w:rsidR="004563F8" w:rsidRPr="00567BD4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67BD4">
        <w:rPr>
          <w:rFonts w:ascii="Times New Roman" w:eastAsia="Times New Roman" w:hAnsi="Times New Roman"/>
          <w:sz w:val="28"/>
          <w:szCs w:val="28"/>
          <w:lang w:eastAsia="ru-RU"/>
        </w:rPr>
        <w:t xml:space="preserve">Какие эксперименты(расчёты) проведены,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567BD4">
        <w:rPr>
          <w:rFonts w:ascii="Times New Roman" w:eastAsia="Times New Roman" w:hAnsi="Times New Roman"/>
          <w:sz w:val="28"/>
          <w:szCs w:val="28"/>
          <w:lang w:eastAsia="ru-RU"/>
        </w:rPr>
        <w:t>акое оборудование и программное обеспечение для этого требовалось?</w:t>
      </w:r>
    </w:p>
    <w:p w:rsidR="004563F8" w:rsidRPr="00DF625C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Опишите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алгоритм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исследований</w:t>
      </w:r>
    </w:p>
    <w:p w:rsidR="004563F8" w:rsidRPr="00DF625C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Влияние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каких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факторов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какие величины исследованы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4563F8" w:rsidRPr="00DF625C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Какой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метод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был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использован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составления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плана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 xml:space="preserve">исследований? </w:t>
      </w:r>
    </w:p>
    <w:p w:rsidR="004563F8" w:rsidRPr="00DF625C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Сколько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какие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опыт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ы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был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проведен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4563F8" w:rsidRPr="00DF625C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Какова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методика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измерений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(вычислений)?</w:t>
      </w:r>
    </w:p>
    <w:p w:rsidR="004563F8" w:rsidRPr="00DF625C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Какие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сложности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были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выявлены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исследований?</w:t>
      </w:r>
    </w:p>
    <w:p w:rsidR="004563F8" w:rsidRPr="0035075A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Что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явилось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результатом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исследований?</w:t>
      </w:r>
    </w:p>
    <w:p w:rsidR="004563F8" w:rsidRPr="0035075A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Что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было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выполнено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лично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автором?</w:t>
      </w:r>
    </w:p>
    <w:p w:rsidR="004563F8" w:rsidRPr="0035075A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каком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виде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представлены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результаты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исследований?</w:t>
      </w:r>
    </w:p>
    <w:p w:rsidR="004563F8" w:rsidRPr="001D6515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Какие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выводы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сформулированы?</w:t>
      </w:r>
    </w:p>
    <w:p w:rsidR="004563F8" w:rsidRPr="006262BD" w:rsidRDefault="004563F8" w:rsidP="004563F8">
      <w:pPr>
        <w:pStyle w:val="a3"/>
        <w:numPr>
          <w:ilvl w:val="0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Какие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рекомендации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были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сделаны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>результатам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62BD">
        <w:rPr>
          <w:rFonts w:ascii="Times New Roman" w:eastAsia="Times New Roman" w:hAnsi="Times New Roman"/>
          <w:sz w:val="28"/>
          <w:szCs w:val="28"/>
          <w:lang w:eastAsia="ru-RU"/>
        </w:rPr>
        <w:t xml:space="preserve">исследований? </w:t>
      </w:r>
    </w:p>
    <w:p w:rsidR="00D418EF" w:rsidRPr="004563F8" w:rsidRDefault="00D418EF" w:rsidP="004563F8">
      <w:bookmarkStart w:id="0" w:name="_GoBack"/>
      <w:bookmarkEnd w:id="0"/>
    </w:p>
    <w:sectPr w:rsidR="00D418EF" w:rsidRPr="00456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E40C7"/>
    <w:multiLevelType w:val="hybridMultilevel"/>
    <w:tmpl w:val="FF70F50E"/>
    <w:lvl w:ilvl="0" w:tplc="9D3A439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D33B6"/>
    <w:multiLevelType w:val="hybridMultilevel"/>
    <w:tmpl w:val="296EDF46"/>
    <w:lvl w:ilvl="0" w:tplc="970E6214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98CA11C6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634"/>
    <w:rsid w:val="002D6634"/>
    <w:rsid w:val="004563F8"/>
    <w:rsid w:val="00D418EF"/>
    <w:rsid w:val="00F8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2C47B-7148-4BD6-98D8-5C6F4A65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B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B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4563F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nauchnaya_i_nauchno_populyarnaya_literatur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Scorp</dc:creator>
  <cp:keywords/>
  <dc:description/>
  <cp:lastModifiedBy>Scorp</cp:lastModifiedBy>
  <cp:revision>3</cp:revision>
  <dcterms:created xsi:type="dcterms:W3CDTF">2020-01-12T15:33:00Z</dcterms:created>
  <dcterms:modified xsi:type="dcterms:W3CDTF">2020-01-12T18:18:00Z</dcterms:modified>
</cp:coreProperties>
</file>